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93"/>
        <w:gridCol w:w="696"/>
        <w:gridCol w:w="2405"/>
        <w:gridCol w:w="1060"/>
        <w:gridCol w:w="696"/>
        <w:gridCol w:w="1494"/>
      </w:tblGrid>
      <w:tr w14:paraId="5AEA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63B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C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2024年度会同县第三批享受农机报废补贴的农户信息表</w:t>
            </w:r>
          </w:p>
        </w:tc>
      </w:tr>
      <w:tr w14:paraId="15A2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28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机主</w:t>
            </w:r>
          </w:p>
        </w:tc>
        <w:tc>
          <w:tcPr>
            <w:tcW w:w="4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62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报废补贴机具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报废补贴资金</w:t>
            </w:r>
          </w:p>
        </w:tc>
      </w:tr>
      <w:tr w14:paraId="1AD8A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74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76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报废补贴额（元）</w:t>
            </w:r>
          </w:p>
        </w:tc>
      </w:tr>
      <w:tr w14:paraId="451A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00F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2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梁有军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0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4LZ-5.0E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16500.0000</w:t>
            </w:r>
          </w:p>
        </w:tc>
      </w:tr>
      <w:tr w14:paraId="2245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D4B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A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黄生辉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4LZ-5G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11000.0000</w:t>
            </w:r>
          </w:p>
        </w:tc>
      </w:tr>
      <w:tr w14:paraId="23D4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BAD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2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伍宏亮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4LZ-0.9B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3000.0000</w:t>
            </w:r>
          </w:p>
        </w:tc>
      </w:tr>
      <w:tr w14:paraId="2D6B7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198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B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李全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4LZ-4.0E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10950.0000</w:t>
            </w:r>
          </w:p>
        </w:tc>
      </w:tr>
      <w:tr w14:paraId="6734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CB1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5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李显军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GY4L-0.9A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3000.0000</w:t>
            </w:r>
          </w:p>
        </w:tc>
      </w:tr>
      <w:tr w14:paraId="0384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C37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0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团河镇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杨尧光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4LB-150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26250.0000</w:t>
            </w:r>
          </w:p>
        </w:tc>
      </w:tr>
      <w:tr w14:paraId="6867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5345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9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王江河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1GZ-205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6300.0000</w:t>
            </w:r>
          </w:p>
        </w:tc>
      </w:tr>
      <w:tr w14:paraId="7954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1A1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3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青朗侗族苗族乡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张建设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宗南280T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3850.0000</w:t>
            </w:r>
          </w:p>
        </w:tc>
      </w:tr>
      <w:tr w14:paraId="738B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B3E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2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印茂军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2ZS-4A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1740.0000</w:t>
            </w:r>
          </w:p>
        </w:tc>
      </w:tr>
      <w:tr w14:paraId="5DA7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D4A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9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印茂军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2ZS-4H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1740.0000</w:t>
            </w:r>
          </w:p>
        </w:tc>
      </w:tr>
      <w:tr w14:paraId="7D88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D00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7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何友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GY4L-0.9A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3000.0000</w:t>
            </w:r>
          </w:p>
        </w:tc>
      </w:tr>
      <w:tr w14:paraId="0576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A28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连山乡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杨德军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4LZ-1.0A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3000.0000</w:t>
            </w:r>
          </w:p>
        </w:tc>
      </w:tr>
      <w:tr w14:paraId="2FFB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A13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7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聂远继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格朗斯-1004B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13140.0000</w:t>
            </w:r>
          </w:p>
        </w:tc>
      </w:tr>
      <w:tr w14:paraId="1FB5D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33D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E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广坪镇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聂远继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4LZ-2.5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5500.0000</w:t>
            </w:r>
          </w:p>
        </w:tc>
      </w:tr>
      <w:tr w14:paraId="551D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DD76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4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黄民新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F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4LB-150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17500.0000</w:t>
            </w:r>
          </w:p>
        </w:tc>
      </w:tr>
      <w:tr w14:paraId="362A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7B8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金子岩侗族苗族乡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黄民新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1GZ-180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2600.0000</w:t>
            </w:r>
          </w:p>
        </w:tc>
      </w:tr>
      <w:tr w14:paraId="39C1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AE1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A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若水镇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黄伍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4LZ-1.8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5500.0000</w:t>
            </w:r>
          </w:p>
        </w:tc>
      </w:tr>
      <w:tr w14:paraId="6C8FB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D547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7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沙溪乡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林兵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4LZ-1.8D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5500.0000</w:t>
            </w:r>
          </w:p>
        </w:tc>
      </w:tr>
      <w:tr w14:paraId="76CC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7BB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6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于忠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4LBZ-145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17500.0000</w:t>
            </w:r>
          </w:p>
        </w:tc>
      </w:tr>
      <w:tr w14:paraId="7B8F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DCD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E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王定灯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湖南-124Y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1500.0000</w:t>
            </w:r>
          </w:p>
        </w:tc>
      </w:tr>
      <w:tr w14:paraId="077F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506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林城镇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朱方有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4LZ-1.8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8250.0000</w:t>
            </w:r>
          </w:p>
        </w:tc>
      </w:tr>
      <w:tr w14:paraId="7C94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96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6C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B3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EF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915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286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EFB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FF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A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BFC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402ECC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431D5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 w14:paraId="7D2CD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748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06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167320.0000</w:t>
            </w:r>
          </w:p>
        </w:tc>
      </w:tr>
    </w:tbl>
    <w:p w14:paraId="7692E10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F7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BD05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4BD05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A5E63"/>
    <w:rsid w:val="053A5E63"/>
    <w:rsid w:val="2A2D13A0"/>
    <w:rsid w:val="2B502F57"/>
    <w:rsid w:val="73B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865</Characters>
  <Lines>0</Lines>
  <Paragraphs>0</Paragraphs>
  <TotalTime>0</TotalTime>
  <ScaleCrop>false</ScaleCrop>
  <LinksUpToDate>false</LinksUpToDate>
  <CharactersWithSpaces>865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2025-01-10T01:54:00Z</dcterms:created>
  <dc:creator>粟钲翔</dc:creator>
  <cp:lastModifiedBy>Rocy</cp:lastModifiedBy>
  <dcterms:modified xsi:type="dcterms:W3CDTF">2025-01-13T06:17:49Z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BB7234D6293046F59F7D9A33CEE4536F_13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